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352"/>
      </w:tblGrid>
      <w:tr w:rsidR="00D674A2">
        <w:tc>
          <w:tcPr>
            <w:tcW w:w="426" w:type="dxa"/>
          </w:tcPr>
          <w:p w:rsidR="00D674A2" w:rsidRDefault="00D674A2">
            <w:pPr>
              <w:rPr>
                <w:sz w:val="24"/>
                <w:szCs w:val="24"/>
              </w:rPr>
            </w:pPr>
          </w:p>
        </w:tc>
        <w:tc>
          <w:tcPr>
            <w:tcW w:w="9352" w:type="dxa"/>
          </w:tcPr>
          <w:p w:rsidR="00E3132D" w:rsidRDefault="00E3132D" w:rsidP="00E3132D">
            <w:pPr>
              <w:ind w:left="50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Al Dirigente Scolastico </w:t>
            </w:r>
          </w:p>
          <w:p w:rsidR="00E3132D" w:rsidRDefault="00E3132D" w:rsidP="00E3132D">
            <w:pPr>
              <w:ind w:left="50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ISTITUTO COMPRENSIVO STATALE</w:t>
            </w:r>
          </w:p>
          <w:p w:rsidR="00E3132D" w:rsidRDefault="00E3132D" w:rsidP="00E3132D">
            <w:pPr>
              <w:ind w:left="50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“DON MILANI”</w:t>
            </w:r>
          </w:p>
          <w:p w:rsidR="00E3132D" w:rsidRDefault="00E3132D" w:rsidP="00E3132D">
            <w:pPr>
              <w:ind w:left="50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Via Belisario </w:t>
            </w:r>
            <w:proofErr w:type="spellStart"/>
            <w:r>
              <w:rPr>
                <w:rFonts w:ascii="Arial" w:hAnsi="Arial"/>
                <w:b/>
                <w:sz w:val="24"/>
              </w:rPr>
              <w:t>Corenzio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, 46 </w:t>
            </w:r>
          </w:p>
          <w:p w:rsidR="00E3132D" w:rsidRDefault="00E3132D" w:rsidP="00E3132D">
            <w:pPr>
              <w:ind w:left="50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84129 SALERNO   </w:t>
            </w:r>
          </w:p>
          <w:p w:rsidR="00D674A2" w:rsidRDefault="00E3132D" w:rsidP="00E3132D">
            <w:pPr>
              <w:ind w:left="5034"/>
              <w:rPr>
                <w:sz w:val="24"/>
                <w:szCs w:val="24"/>
              </w:rPr>
            </w:pPr>
            <w:hyperlink r:id="rId5" w:history="1">
              <w:r>
                <w:rPr>
                  <w:rStyle w:val="Collegamentoipertestuale"/>
                  <w:rFonts w:ascii="Arial" w:hAnsi="Arial"/>
                  <w:b/>
                  <w:sz w:val="24"/>
                </w:rPr>
                <w:t>saic8b600g@istruzione.it</w:t>
              </w:r>
            </w:hyperlink>
            <w:r w:rsidR="00D674A2" w:rsidRPr="005F370F">
              <w:rPr>
                <w:sz w:val="24"/>
                <w:szCs w:val="24"/>
              </w:rPr>
              <w:t xml:space="preserve"> </w:t>
            </w:r>
          </w:p>
          <w:p w:rsidR="000D3D92" w:rsidRDefault="000D3D92">
            <w:pPr>
              <w:rPr>
                <w:sz w:val="24"/>
                <w:szCs w:val="24"/>
              </w:rPr>
            </w:pPr>
          </w:p>
        </w:tc>
      </w:tr>
    </w:tbl>
    <w:p w:rsidR="000D3D92" w:rsidRPr="00420589" w:rsidRDefault="000D3D92" w:rsidP="000D3D9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right="0" w:hanging="1410"/>
        <w:rPr>
          <w:rFonts w:ascii="Arial" w:hAnsi="Arial"/>
          <w:b/>
          <w:sz w:val="20"/>
        </w:rPr>
      </w:pPr>
      <w:r w:rsidRPr="00420589">
        <w:rPr>
          <w:rFonts w:ascii="Arial" w:hAnsi="Arial"/>
          <w:b/>
          <w:sz w:val="20"/>
        </w:rPr>
        <w:t xml:space="preserve">OGGETTO: </w:t>
      </w:r>
      <w:r w:rsidR="00A93AC9">
        <w:rPr>
          <w:rFonts w:ascii="Arial" w:hAnsi="Arial"/>
          <w:b/>
          <w:sz w:val="20"/>
        </w:rPr>
        <w:t>F</w:t>
      </w:r>
      <w:r w:rsidR="006A7253">
        <w:rPr>
          <w:rFonts w:ascii="Arial" w:hAnsi="Arial"/>
          <w:b/>
          <w:sz w:val="20"/>
        </w:rPr>
        <w:t>ru</w:t>
      </w:r>
      <w:r w:rsidRPr="00420589">
        <w:rPr>
          <w:rFonts w:ascii="Arial" w:hAnsi="Arial"/>
          <w:b/>
          <w:sz w:val="20"/>
        </w:rPr>
        <w:t>izione dei permessi per il diritto allo studio per l’anno</w:t>
      </w:r>
      <w:r w:rsidR="006A7253" w:rsidRPr="006A7253">
        <w:rPr>
          <w:rFonts w:ascii="Arial" w:hAnsi="Arial"/>
          <w:b/>
          <w:sz w:val="20"/>
        </w:rPr>
        <w:t xml:space="preserve"> </w:t>
      </w:r>
      <w:sdt>
        <w:sdtPr>
          <w:rPr>
            <w:rFonts w:ascii="Arial" w:hAnsi="Arial"/>
            <w:b/>
            <w:sz w:val="20"/>
          </w:rPr>
          <w:id w:val="8284920"/>
          <w:placeholder>
            <w:docPart w:val="DefaultPlaceholder_22675703"/>
          </w:placeholder>
          <w:showingPlcHdr/>
          <w:text/>
        </w:sdtPr>
        <w:sdtEndPr/>
        <w:sdtContent>
          <w:r w:rsidR="009A473B" w:rsidRPr="00073ADF">
            <w:rPr>
              <w:rStyle w:val="Testosegnaposto"/>
            </w:rPr>
            <w:t>Fare clic qui per immettere testo.</w:t>
          </w:r>
        </w:sdtContent>
      </w:sdt>
      <w:r w:rsidRPr="00420589">
        <w:rPr>
          <w:rFonts w:ascii="Arial" w:hAnsi="Arial"/>
          <w:b/>
          <w:sz w:val="20"/>
        </w:rPr>
        <w:t xml:space="preserve"> </w:t>
      </w:r>
      <w:r w:rsidR="006A7253">
        <w:rPr>
          <w:rFonts w:ascii="Arial" w:hAnsi="Arial"/>
          <w:b/>
          <w:sz w:val="20"/>
        </w:rPr>
        <w:t xml:space="preserve"> </w:t>
      </w:r>
      <w:r w:rsidRPr="00420589">
        <w:rPr>
          <w:rFonts w:ascii="Arial" w:hAnsi="Arial"/>
          <w:b/>
          <w:sz w:val="20"/>
        </w:rPr>
        <w:t xml:space="preserve">mese </w:t>
      </w:r>
      <w:sdt>
        <w:sdtPr>
          <w:rPr>
            <w:rFonts w:ascii="Arial" w:hAnsi="Arial"/>
            <w:b/>
            <w:sz w:val="20"/>
          </w:rPr>
          <w:id w:val="8284939"/>
          <w:placeholder>
            <w:docPart w:val="DefaultPlaceholder_22675704"/>
          </w:placeholder>
          <w:showingPlcHdr/>
          <w15:appearance w15:val="tags"/>
          <w:comboBox>
            <w:listItem w:value="Scegliere un elemento."/>
            <w:listItem w:displayText="GENNAIO" w:value="GENNAIO"/>
            <w:listItem w:displayText="FEBBRAIO" w:value="FEBBRAIO"/>
            <w:listItem w:displayText="MARZO" w:value="MARZO"/>
            <w:listItem w:displayText="APRILE" w:value="APRILE"/>
            <w:listItem w:displayText="MAGGIO" w:value="MAGGIO"/>
            <w:listItem w:displayText="GIUGNO" w:value="GIUGNO"/>
            <w:listItem w:displayText="LUGLIO" w:value="LUGLIO"/>
            <w:listItem w:displayText="AGOSTO" w:value="AGOSTO"/>
            <w:listItem w:displayText="SETTEMBRE" w:value="SETTEMBRE"/>
            <w:listItem w:displayText="OTTOBRE" w:value="OTTOBRE"/>
            <w:listItem w:displayText="NOVEMBRE" w:value="NOVEMBRE"/>
            <w:listItem w:displayText="DICEMBRE" w:value="DICEMBRE"/>
          </w:comboBox>
        </w:sdtPr>
        <w:sdtEndPr/>
        <w:sdtContent/>
      </w:sdt>
    </w:p>
    <w:p w:rsidR="000D3D92" w:rsidRDefault="000D3D92">
      <w:pPr>
        <w:pStyle w:val="Corpodeltesto3"/>
        <w:ind w:right="0"/>
      </w:pPr>
      <w:bookmarkStart w:id="0" w:name="_GoBack"/>
      <w:bookmarkEnd w:id="0"/>
    </w:p>
    <w:p w:rsidR="000D3D92" w:rsidRDefault="000D3D92" w:rsidP="000D3D92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</w:pPr>
      <w:r>
        <w:tab/>
        <w:t xml:space="preserve">Il/la sottoscritto/a </w:t>
      </w:r>
      <w:sdt>
        <w:sdtPr>
          <w:id w:val="8284955"/>
          <w:placeholder>
            <w:docPart w:val="D5E5F2FEBAFC43D0B86C022BBD03904C"/>
          </w:placeholder>
          <w:showingPlcHdr/>
          <w:text/>
        </w:sdtPr>
        <w:sdtEndPr/>
        <w:sdtContent>
          <w:r w:rsidR="00DF58B4" w:rsidRPr="00073ADF">
            <w:rPr>
              <w:rStyle w:val="Testosegnaposto"/>
            </w:rPr>
            <w:t>Fare clic qui per immettere testo.</w:t>
          </w:r>
        </w:sdtContent>
      </w:sdt>
      <w:r>
        <w:t xml:space="preserve"> in qualità di</w:t>
      </w:r>
      <w:r w:rsidR="00DF58B4">
        <w:t xml:space="preserve"> </w:t>
      </w:r>
      <w:sdt>
        <w:sdtPr>
          <w:rPr>
            <w:rStyle w:val="Stile4"/>
          </w:rPr>
          <w:id w:val="11624049"/>
          <w:placeholder>
            <w:docPart w:val="D7DD63A4CE9F4545AC9E769220FAFF62"/>
          </w:placeholder>
          <w:showingPlcHdr/>
          <w:dropDownList>
            <w:listItem w:value="Scegliere un elemento."/>
            <w:listItem w:displayText="DOCENTE SCUOLA INFANZIA" w:value="DOCENTE SCUOLA INFANZIA"/>
            <w:listItem w:displayText="DOCENTE SCUOLA PRIMARIA" w:value="DOCENTE SCUOLA PRIMARIA"/>
            <w:listItem w:displayText="DOCENTE SCUOLA SECONDARIA " w:value="DOCENTE SCUOLA SECONDARIA "/>
            <w:listItem w:displayText="DSGA" w:value="DSGA"/>
            <w:listItem w:displayText="ASSISTENTE AMMINISTRATIVO" w:value="ASSISTENTE AMMINISTRATIVO"/>
            <w:listItem w:displayText="COLLABORATORE SCOLASTICO" w:value="COLLABORATORE SCOLASTICO"/>
          </w:dropDownList>
        </w:sdtPr>
        <w:sdtEndPr>
          <w:rPr>
            <w:rStyle w:val="Carpredefinitoparagrafo"/>
            <w:b w:val="0"/>
            <w:bCs w:val="0"/>
            <w:i w:val="0"/>
            <w:caps w:val="0"/>
            <w:sz w:val="24"/>
          </w:rPr>
        </w:sdtEndPr>
        <w:sdtContent>
          <w:r w:rsidR="00DF58B4" w:rsidRPr="006D1340">
            <w:rPr>
              <w:rStyle w:val="Testosegnaposto"/>
            </w:rPr>
            <w:t>Scegliere un elemento.</w:t>
          </w:r>
        </w:sdtContent>
      </w:sdt>
      <w:r>
        <w:t xml:space="preserve"> a tempo </w:t>
      </w:r>
      <w:sdt>
        <w:sdtPr>
          <w:rPr>
            <w:rStyle w:val="Stile4"/>
          </w:rPr>
          <w:id w:val="9958522"/>
          <w:placeholder>
            <w:docPart w:val="6A969B73BAF34B4A8331A421CF758BB4"/>
          </w:placeholder>
          <w:showingPlcHdr/>
          <w:dropDownList>
            <w:listItem w:value="Scegliere un elemento."/>
            <w:listItem w:displayText="INDETERMINATO" w:value="INDETERMINATO"/>
            <w:listItem w:displayText="DETERMINATO" w:value="DETERMINATO"/>
          </w:dropDownList>
        </w:sdtPr>
        <w:sdtEndPr>
          <w:rPr>
            <w:rStyle w:val="Carpredefinitoparagrafo"/>
            <w:b w:val="0"/>
            <w:bCs w:val="0"/>
            <w:i w:val="0"/>
            <w:caps w:val="0"/>
            <w:sz w:val="24"/>
          </w:rPr>
        </w:sdtEndPr>
        <w:sdtContent>
          <w:r w:rsidR="00DF58B4" w:rsidRPr="002D0AF7">
            <w:rPr>
              <w:rStyle w:val="Testosegnaposto"/>
            </w:rPr>
            <w:t>Scegliere un elemento.</w:t>
          </w:r>
        </w:sdtContent>
      </w:sdt>
      <w:r>
        <w:t xml:space="preserve"> , ammesso/a a fruire di permessi studio</w:t>
      </w:r>
      <w:r w:rsidR="00D4525A">
        <w:t>,</w:t>
      </w:r>
      <w:r>
        <w:t xml:space="preserve"> </w:t>
      </w:r>
      <w:r w:rsidRPr="00D4525A">
        <w:rPr>
          <w:b/>
        </w:rPr>
        <w:t>comunica</w:t>
      </w:r>
      <w:r>
        <w:t xml:space="preserve"> che eserciterà il proprio diritto, in base all’art. 3 del D.P.R. 395/1988 ed al Contratto Collettivo decentrato regionale, nei seguenti periodi, per attività inerenti alla preparazione di esami:</w:t>
      </w:r>
    </w:p>
    <w:p w:rsidR="000D3D92" w:rsidRDefault="000D3D92">
      <w:pPr>
        <w:pStyle w:val="Corpodeltesto3"/>
        <w:ind w:right="0"/>
      </w:pPr>
    </w:p>
    <w:p w:rsidR="00DF58B4" w:rsidRDefault="0065433A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>Giorno:</w:t>
      </w:r>
      <w:r w:rsidR="00DF58B4">
        <w:t xml:space="preserve"> </w:t>
      </w:r>
      <w:sdt>
        <w:sdtPr>
          <w:id w:val="8284957"/>
          <w:placeholder>
            <w:docPart w:val="200B178B826D409386EF269FE06F7AC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F58B4" w:rsidRPr="00073ADF">
            <w:rPr>
              <w:rStyle w:val="Testosegnaposto"/>
            </w:rPr>
            <w:t>Fare clic qui per immettere una data.</w:t>
          </w:r>
        </w:sdtContent>
      </w:sdt>
      <w:r>
        <w:t xml:space="preserve"> </w:t>
      </w:r>
    </w:p>
    <w:p w:rsidR="0065433A" w:rsidRDefault="0065433A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 xml:space="preserve">dalle ore </w:t>
      </w:r>
      <w:sdt>
        <w:sdtPr>
          <w:id w:val="8284958"/>
          <w:placeholder>
            <w:docPart w:val="9EF8381DFDDE4A3BB5F29A5642CE8810"/>
          </w:placeholder>
          <w:showingPlcHdr/>
          <w:text/>
        </w:sdtPr>
        <w:sdtEndPr/>
        <w:sdtContent>
          <w:r w:rsidR="00DF58B4" w:rsidRPr="00073ADF">
            <w:rPr>
              <w:rStyle w:val="Testosegnaposto"/>
            </w:rPr>
            <w:t>testo</w:t>
          </w:r>
        </w:sdtContent>
      </w:sdt>
      <w:r>
        <w:t xml:space="preserve">   alle ore </w:t>
      </w:r>
      <w:sdt>
        <w:sdtPr>
          <w:id w:val="8284961"/>
          <w:placeholder>
            <w:docPart w:val="91B3D53E133D481D80281441D88466B6"/>
          </w:placeholder>
          <w:showingPlcHdr/>
          <w:text/>
        </w:sdtPr>
        <w:sdtEndPr/>
        <w:sdtContent>
          <w:r w:rsidR="00DF58B4" w:rsidRPr="00073ADF">
            <w:rPr>
              <w:rStyle w:val="Testosegnaposto"/>
            </w:rPr>
            <w:t>testo</w:t>
          </w:r>
        </w:sdtContent>
      </w:sdt>
      <w:r>
        <w:t xml:space="preserve"> </w:t>
      </w:r>
      <w:r w:rsidR="00425365">
        <w:t xml:space="preserve">       </w:t>
      </w:r>
      <w:r>
        <w:t xml:space="preserve">per n. </w:t>
      </w:r>
      <w:sdt>
        <w:sdtPr>
          <w:id w:val="8284964"/>
          <w:placeholder>
            <w:docPart w:val="4F89D6CD8D184AE18438BD7417963129"/>
          </w:placeholder>
          <w:showingPlcHdr/>
          <w:text/>
        </w:sdtPr>
        <w:sdtEndPr/>
        <w:sdtContent>
          <w:r w:rsidR="00DF58B4" w:rsidRPr="00073ADF">
            <w:rPr>
              <w:rStyle w:val="Testosegnaposto"/>
            </w:rPr>
            <w:t>testo</w:t>
          </w:r>
        </w:sdtContent>
      </w:sdt>
      <w:r>
        <w:t xml:space="preserve"> ore</w:t>
      </w:r>
    </w:p>
    <w:p w:rsidR="008339EE" w:rsidRDefault="008339EE" w:rsidP="008339EE">
      <w:pPr>
        <w:pStyle w:val="Corpodeltesto3"/>
        <w:ind w:right="0"/>
      </w:pPr>
    </w:p>
    <w:p w:rsidR="00DF58B4" w:rsidRDefault="00DF58B4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 xml:space="preserve">Giorno: </w:t>
      </w:r>
      <w:sdt>
        <w:sdtPr>
          <w:id w:val="8284967"/>
          <w:placeholder>
            <w:docPart w:val="0086BC5CCDB448388A2959ECA48E666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73ADF">
            <w:rPr>
              <w:rStyle w:val="Testosegnaposto"/>
            </w:rPr>
            <w:t>Fare clic qui per immettere una data.</w:t>
          </w:r>
        </w:sdtContent>
      </w:sdt>
      <w:r>
        <w:t xml:space="preserve"> </w:t>
      </w:r>
    </w:p>
    <w:p w:rsidR="00DF58B4" w:rsidRDefault="00DF58B4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 xml:space="preserve">dalle ore </w:t>
      </w:r>
      <w:sdt>
        <w:sdtPr>
          <w:id w:val="8284968"/>
          <w:placeholder>
            <w:docPart w:val="5139AEFCD3E34F33A872FD3109B5E547"/>
          </w:placeholder>
          <w:showingPlcHdr/>
          <w:text/>
        </w:sdtPr>
        <w:sdtEndPr/>
        <w:sdtContent>
          <w:r w:rsidRPr="00073ADF">
            <w:rPr>
              <w:rStyle w:val="Testosegnaposto"/>
            </w:rPr>
            <w:t>testo</w:t>
          </w:r>
        </w:sdtContent>
      </w:sdt>
      <w:r>
        <w:t xml:space="preserve">   alle ore </w:t>
      </w:r>
      <w:sdt>
        <w:sdtPr>
          <w:id w:val="8284969"/>
          <w:placeholder>
            <w:docPart w:val="5139AEFCD3E34F33A872FD3109B5E547"/>
          </w:placeholder>
          <w:showingPlcHdr/>
          <w:text/>
        </w:sdtPr>
        <w:sdtEndPr/>
        <w:sdtContent>
          <w:r w:rsidR="009A473B" w:rsidRPr="00073ADF">
            <w:rPr>
              <w:rStyle w:val="Testosegnaposto"/>
            </w:rPr>
            <w:t>testo</w:t>
          </w:r>
        </w:sdtContent>
      </w:sdt>
      <w:r>
        <w:t xml:space="preserve">        per n. </w:t>
      </w:r>
      <w:sdt>
        <w:sdtPr>
          <w:id w:val="8284970"/>
          <w:placeholder>
            <w:docPart w:val="5139AEFCD3E34F33A872FD3109B5E547"/>
          </w:placeholder>
          <w:showingPlcHdr/>
          <w:text/>
        </w:sdtPr>
        <w:sdtEndPr/>
        <w:sdtContent>
          <w:r w:rsidR="009A473B" w:rsidRPr="00073ADF">
            <w:rPr>
              <w:rStyle w:val="Testosegnaposto"/>
            </w:rPr>
            <w:t>testo</w:t>
          </w:r>
        </w:sdtContent>
      </w:sdt>
      <w:r>
        <w:t xml:space="preserve"> ore</w:t>
      </w:r>
    </w:p>
    <w:p w:rsidR="00425365" w:rsidRDefault="00425365" w:rsidP="008339EE">
      <w:pPr>
        <w:pStyle w:val="Corpodeltesto3"/>
        <w:ind w:right="0"/>
      </w:pPr>
    </w:p>
    <w:p w:rsidR="00DF58B4" w:rsidRDefault="00DF58B4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 xml:space="preserve">Giorno: </w:t>
      </w:r>
      <w:sdt>
        <w:sdtPr>
          <w:id w:val="8284971"/>
          <w:placeholder>
            <w:docPart w:val="87EEDD7F7ABF402BBC565D9D10EF9C4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73ADF">
            <w:rPr>
              <w:rStyle w:val="Testosegnaposto"/>
            </w:rPr>
            <w:t>Fare clic qui per immettere una data.</w:t>
          </w:r>
        </w:sdtContent>
      </w:sdt>
      <w:r>
        <w:t xml:space="preserve"> </w:t>
      </w:r>
    </w:p>
    <w:p w:rsidR="00DF58B4" w:rsidRDefault="00DF58B4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 xml:space="preserve">dalle ore </w:t>
      </w:r>
      <w:sdt>
        <w:sdtPr>
          <w:id w:val="8284972"/>
          <w:placeholder>
            <w:docPart w:val="953BCC85C270403D8B18D793A1BDBEAE"/>
          </w:placeholder>
          <w:showingPlcHdr/>
          <w:text/>
        </w:sdtPr>
        <w:sdtEndPr/>
        <w:sdtContent>
          <w:r w:rsidRPr="00073ADF">
            <w:rPr>
              <w:rStyle w:val="Testosegnaposto"/>
            </w:rPr>
            <w:t>testo</w:t>
          </w:r>
        </w:sdtContent>
      </w:sdt>
      <w:r>
        <w:t xml:space="preserve">   alle ore </w:t>
      </w:r>
      <w:sdt>
        <w:sdtPr>
          <w:id w:val="8284973"/>
          <w:placeholder>
            <w:docPart w:val="953BCC85C270403D8B18D793A1BDBEAE"/>
          </w:placeholder>
          <w:showingPlcHdr/>
          <w:text/>
        </w:sdtPr>
        <w:sdtEndPr/>
        <w:sdtContent>
          <w:r w:rsidR="009A473B" w:rsidRPr="00073ADF">
            <w:rPr>
              <w:rStyle w:val="Testosegnaposto"/>
            </w:rPr>
            <w:t>testo</w:t>
          </w:r>
        </w:sdtContent>
      </w:sdt>
      <w:r>
        <w:t xml:space="preserve">        per n. </w:t>
      </w:r>
      <w:sdt>
        <w:sdtPr>
          <w:id w:val="8284974"/>
          <w:placeholder>
            <w:docPart w:val="953BCC85C270403D8B18D793A1BDBEAE"/>
          </w:placeholder>
          <w:showingPlcHdr/>
          <w:text/>
        </w:sdtPr>
        <w:sdtEndPr/>
        <w:sdtContent>
          <w:r w:rsidR="009A473B" w:rsidRPr="00073ADF">
            <w:rPr>
              <w:rStyle w:val="Testosegnaposto"/>
            </w:rPr>
            <w:t>testo</w:t>
          </w:r>
        </w:sdtContent>
      </w:sdt>
      <w:r>
        <w:t xml:space="preserve"> ore</w:t>
      </w:r>
    </w:p>
    <w:p w:rsidR="00425365" w:rsidRDefault="00425365" w:rsidP="008339EE">
      <w:pPr>
        <w:pStyle w:val="Corpodeltesto3"/>
        <w:ind w:right="0"/>
      </w:pPr>
    </w:p>
    <w:p w:rsidR="00DF58B4" w:rsidRDefault="00DF58B4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 xml:space="preserve">Giorno: </w:t>
      </w:r>
      <w:sdt>
        <w:sdtPr>
          <w:id w:val="8284975"/>
          <w:placeholder>
            <w:docPart w:val="919FE5A77DE841A0870F6ECBD69D4DF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73ADF">
            <w:rPr>
              <w:rStyle w:val="Testosegnaposto"/>
            </w:rPr>
            <w:t>Fare clic qui per immettere una data.</w:t>
          </w:r>
        </w:sdtContent>
      </w:sdt>
      <w:r>
        <w:t xml:space="preserve"> </w:t>
      </w:r>
    </w:p>
    <w:p w:rsidR="00DF58B4" w:rsidRDefault="00DF58B4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 xml:space="preserve">dalle ore </w:t>
      </w:r>
      <w:sdt>
        <w:sdtPr>
          <w:id w:val="8284976"/>
          <w:placeholder>
            <w:docPart w:val="7CC3F78FD2D54B6F92870D171F9295A8"/>
          </w:placeholder>
          <w:showingPlcHdr/>
          <w:text/>
        </w:sdtPr>
        <w:sdtEndPr/>
        <w:sdtContent>
          <w:r w:rsidRPr="00073ADF">
            <w:rPr>
              <w:rStyle w:val="Testosegnaposto"/>
            </w:rPr>
            <w:t>testo</w:t>
          </w:r>
        </w:sdtContent>
      </w:sdt>
      <w:r>
        <w:t xml:space="preserve">   alle ore </w:t>
      </w:r>
      <w:sdt>
        <w:sdtPr>
          <w:id w:val="8284977"/>
          <w:placeholder>
            <w:docPart w:val="7CC3F78FD2D54B6F92870D171F9295A8"/>
          </w:placeholder>
          <w:showingPlcHdr/>
          <w:text/>
        </w:sdtPr>
        <w:sdtEndPr/>
        <w:sdtContent>
          <w:r w:rsidR="009A473B" w:rsidRPr="00073ADF">
            <w:rPr>
              <w:rStyle w:val="Testosegnaposto"/>
            </w:rPr>
            <w:t>testo</w:t>
          </w:r>
        </w:sdtContent>
      </w:sdt>
      <w:r>
        <w:t xml:space="preserve">        per n. </w:t>
      </w:r>
      <w:sdt>
        <w:sdtPr>
          <w:id w:val="8284978"/>
          <w:placeholder>
            <w:docPart w:val="7CC3F78FD2D54B6F92870D171F9295A8"/>
          </w:placeholder>
          <w:showingPlcHdr/>
          <w:text/>
        </w:sdtPr>
        <w:sdtEndPr/>
        <w:sdtContent>
          <w:r w:rsidR="009A473B" w:rsidRPr="00073ADF">
            <w:rPr>
              <w:rStyle w:val="Testosegnaposto"/>
            </w:rPr>
            <w:t>testo</w:t>
          </w:r>
        </w:sdtContent>
      </w:sdt>
      <w:r>
        <w:t xml:space="preserve"> ore</w:t>
      </w:r>
    </w:p>
    <w:p w:rsidR="00425365" w:rsidRDefault="00425365" w:rsidP="008339EE">
      <w:pPr>
        <w:pStyle w:val="Corpodeltesto3"/>
        <w:ind w:right="0"/>
      </w:pPr>
    </w:p>
    <w:p w:rsidR="00DF58B4" w:rsidRDefault="00DF58B4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 xml:space="preserve">Giorno: </w:t>
      </w:r>
      <w:sdt>
        <w:sdtPr>
          <w:id w:val="8284979"/>
          <w:placeholder>
            <w:docPart w:val="98880F38E216458386B8EBA5A6249BC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73ADF">
            <w:rPr>
              <w:rStyle w:val="Testosegnaposto"/>
            </w:rPr>
            <w:t>Fare clic qui per immettere una data.</w:t>
          </w:r>
        </w:sdtContent>
      </w:sdt>
      <w:r>
        <w:t xml:space="preserve"> </w:t>
      </w:r>
    </w:p>
    <w:p w:rsidR="00DF58B4" w:rsidRDefault="00DF58B4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 xml:space="preserve">dalle ore </w:t>
      </w:r>
      <w:sdt>
        <w:sdtPr>
          <w:id w:val="8284980"/>
          <w:placeholder>
            <w:docPart w:val="2293478FDE0442FB9C9086990D72E84B"/>
          </w:placeholder>
          <w:showingPlcHdr/>
          <w:text/>
        </w:sdtPr>
        <w:sdtEndPr/>
        <w:sdtContent>
          <w:r w:rsidRPr="00073ADF">
            <w:rPr>
              <w:rStyle w:val="Testosegnaposto"/>
            </w:rPr>
            <w:t>testo</w:t>
          </w:r>
        </w:sdtContent>
      </w:sdt>
      <w:r>
        <w:t xml:space="preserve">   alle ore </w:t>
      </w:r>
      <w:sdt>
        <w:sdtPr>
          <w:id w:val="8284981"/>
          <w:placeholder>
            <w:docPart w:val="2293478FDE0442FB9C9086990D72E84B"/>
          </w:placeholder>
          <w:showingPlcHdr/>
          <w:text/>
        </w:sdtPr>
        <w:sdtEndPr/>
        <w:sdtContent>
          <w:r w:rsidR="009A473B" w:rsidRPr="00073ADF">
            <w:rPr>
              <w:rStyle w:val="Testosegnaposto"/>
            </w:rPr>
            <w:t>testo</w:t>
          </w:r>
        </w:sdtContent>
      </w:sdt>
      <w:r>
        <w:t xml:space="preserve">        per n. </w:t>
      </w:r>
      <w:sdt>
        <w:sdtPr>
          <w:id w:val="8284982"/>
          <w:placeholder>
            <w:docPart w:val="2293478FDE0442FB9C9086990D72E84B"/>
          </w:placeholder>
          <w:showingPlcHdr/>
          <w:text/>
        </w:sdtPr>
        <w:sdtEndPr/>
        <w:sdtContent>
          <w:r w:rsidR="009A473B" w:rsidRPr="00073ADF">
            <w:rPr>
              <w:rStyle w:val="Testosegnaposto"/>
            </w:rPr>
            <w:t>testo</w:t>
          </w:r>
        </w:sdtContent>
      </w:sdt>
      <w:r>
        <w:t xml:space="preserve"> ore</w:t>
      </w:r>
    </w:p>
    <w:p w:rsidR="00425365" w:rsidRDefault="00425365" w:rsidP="008339EE">
      <w:pPr>
        <w:pStyle w:val="Corpodeltesto3"/>
        <w:ind w:right="0"/>
      </w:pPr>
    </w:p>
    <w:p w:rsidR="00DF58B4" w:rsidRDefault="00DF58B4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 xml:space="preserve">Giorno: </w:t>
      </w:r>
      <w:sdt>
        <w:sdtPr>
          <w:id w:val="8284983"/>
          <w:placeholder>
            <w:docPart w:val="195D567BC3CB4D3592C69A984184E1F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73ADF">
            <w:rPr>
              <w:rStyle w:val="Testosegnaposto"/>
            </w:rPr>
            <w:t>Fare clic qui per immettere una data.</w:t>
          </w:r>
        </w:sdtContent>
      </w:sdt>
      <w:r>
        <w:t xml:space="preserve"> </w:t>
      </w:r>
    </w:p>
    <w:p w:rsidR="00DF58B4" w:rsidRDefault="00DF58B4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 xml:space="preserve">dalle ore </w:t>
      </w:r>
      <w:sdt>
        <w:sdtPr>
          <w:id w:val="8284984"/>
          <w:placeholder>
            <w:docPart w:val="BF693DAB51224CCE8D45F5DD1E90FAB4"/>
          </w:placeholder>
          <w:showingPlcHdr/>
          <w:text/>
        </w:sdtPr>
        <w:sdtEndPr/>
        <w:sdtContent>
          <w:r w:rsidRPr="00073ADF">
            <w:rPr>
              <w:rStyle w:val="Testosegnaposto"/>
            </w:rPr>
            <w:t>testo</w:t>
          </w:r>
        </w:sdtContent>
      </w:sdt>
      <w:r>
        <w:t xml:space="preserve">   alle ore </w:t>
      </w:r>
      <w:sdt>
        <w:sdtPr>
          <w:id w:val="8284985"/>
          <w:placeholder>
            <w:docPart w:val="BF693DAB51224CCE8D45F5DD1E90FAB4"/>
          </w:placeholder>
          <w:showingPlcHdr/>
          <w:text/>
        </w:sdtPr>
        <w:sdtEndPr/>
        <w:sdtContent>
          <w:r w:rsidR="009A473B" w:rsidRPr="00073ADF">
            <w:rPr>
              <w:rStyle w:val="Testosegnaposto"/>
            </w:rPr>
            <w:t>testo</w:t>
          </w:r>
        </w:sdtContent>
      </w:sdt>
      <w:r>
        <w:t xml:space="preserve">        per n. </w:t>
      </w:r>
      <w:sdt>
        <w:sdtPr>
          <w:id w:val="8284986"/>
          <w:placeholder>
            <w:docPart w:val="BF693DAB51224CCE8D45F5DD1E90FAB4"/>
          </w:placeholder>
          <w:showingPlcHdr/>
          <w:text/>
        </w:sdtPr>
        <w:sdtEndPr/>
        <w:sdtContent>
          <w:r w:rsidR="009A473B" w:rsidRPr="00073ADF">
            <w:rPr>
              <w:rStyle w:val="Testosegnaposto"/>
            </w:rPr>
            <w:t>testo</w:t>
          </w:r>
        </w:sdtContent>
      </w:sdt>
      <w:r>
        <w:t xml:space="preserve"> ore</w:t>
      </w:r>
    </w:p>
    <w:p w:rsidR="00425365" w:rsidRDefault="00425365" w:rsidP="008339EE">
      <w:pPr>
        <w:pStyle w:val="Corpodeltesto3"/>
        <w:ind w:right="0"/>
      </w:pPr>
    </w:p>
    <w:p w:rsidR="00DF58B4" w:rsidRDefault="00DF58B4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 xml:space="preserve">Giorno: </w:t>
      </w:r>
      <w:sdt>
        <w:sdtPr>
          <w:id w:val="8284987"/>
          <w:placeholder>
            <w:docPart w:val="E54EE2975F5341F083DF442DF3AF998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73ADF">
            <w:rPr>
              <w:rStyle w:val="Testosegnaposto"/>
            </w:rPr>
            <w:t>Fare clic qui per immettere una data.</w:t>
          </w:r>
        </w:sdtContent>
      </w:sdt>
      <w:r>
        <w:t xml:space="preserve"> </w:t>
      </w:r>
    </w:p>
    <w:p w:rsidR="00DF58B4" w:rsidRDefault="00DF58B4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 xml:space="preserve">dalle ore </w:t>
      </w:r>
      <w:sdt>
        <w:sdtPr>
          <w:id w:val="8284988"/>
          <w:placeholder>
            <w:docPart w:val="AEB3C792C4E44470BE58FC21DF06B533"/>
          </w:placeholder>
          <w:showingPlcHdr/>
          <w:text/>
        </w:sdtPr>
        <w:sdtEndPr/>
        <w:sdtContent>
          <w:r w:rsidRPr="00073ADF">
            <w:rPr>
              <w:rStyle w:val="Testosegnaposto"/>
            </w:rPr>
            <w:t>testo</w:t>
          </w:r>
        </w:sdtContent>
      </w:sdt>
      <w:r>
        <w:t xml:space="preserve">   alle ore </w:t>
      </w:r>
      <w:sdt>
        <w:sdtPr>
          <w:id w:val="8284989"/>
          <w:placeholder>
            <w:docPart w:val="AEB3C792C4E44470BE58FC21DF06B533"/>
          </w:placeholder>
          <w:showingPlcHdr/>
          <w:text/>
        </w:sdtPr>
        <w:sdtEndPr/>
        <w:sdtContent>
          <w:r w:rsidR="009A473B" w:rsidRPr="00073ADF">
            <w:rPr>
              <w:rStyle w:val="Testosegnaposto"/>
            </w:rPr>
            <w:t>testo</w:t>
          </w:r>
        </w:sdtContent>
      </w:sdt>
      <w:r>
        <w:t xml:space="preserve">        per n. </w:t>
      </w:r>
      <w:sdt>
        <w:sdtPr>
          <w:id w:val="8284990"/>
          <w:placeholder>
            <w:docPart w:val="AEB3C792C4E44470BE58FC21DF06B533"/>
          </w:placeholder>
          <w:showingPlcHdr/>
          <w:text/>
        </w:sdtPr>
        <w:sdtEndPr/>
        <w:sdtContent>
          <w:r w:rsidR="009A473B" w:rsidRPr="00073ADF">
            <w:rPr>
              <w:rStyle w:val="Testosegnaposto"/>
            </w:rPr>
            <w:t>testo</w:t>
          </w:r>
        </w:sdtContent>
      </w:sdt>
      <w:r>
        <w:t xml:space="preserve"> ore</w:t>
      </w:r>
    </w:p>
    <w:p w:rsidR="0014762D" w:rsidRDefault="0014762D" w:rsidP="008339EE">
      <w:pPr>
        <w:pStyle w:val="Corpodeltesto3"/>
        <w:ind w:right="0"/>
      </w:pPr>
    </w:p>
    <w:p w:rsidR="00DF58B4" w:rsidRDefault="00DF58B4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 xml:space="preserve">Giorno: </w:t>
      </w:r>
      <w:sdt>
        <w:sdtPr>
          <w:id w:val="8284991"/>
          <w:placeholder>
            <w:docPart w:val="CB007D37493A42848388FF1D61D6691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73ADF">
            <w:rPr>
              <w:rStyle w:val="Testosegnaposto"/>
            </w:rPr>
            <w:t>Fare clic qui per immettere una data.</w:t>
          </w:r>
        </w:sdtContent>
      </w:sdt>
      <w:r>
        <w:t xml:space="preserve"> </w:t>
      </w:r>
    </w:p>
    <w:p w:rsidR="00DF58B4" w:rsidRDefault="00DF58B4" w:rsidP="00DF58B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</w:pPr>
      <w:r>
        <w:t xml:space="preserve">dalle ore </w:t>
      </w:r>
      <w:sdt>
        <w:sdtPr>
          <w:id w:val="8284992"/>
          <w:placeholder>
            <w:docPart w:val="A62CC467CE5C4B4792AB706273FF53D2"/>
          </w:placeholder>
          <w:showingPlcHdr/>
          <w:text/>
        </w:sdtPr>
        <w:sdtEndPr/>
        <w:sdtContent>
          <w:r w:rsidRPr="00073ADF">
            <w:rPr>
              <w:rStyle w:val="Testosegnaposto"/>
            </w:rPr>
            <w:t>testo</w:t>
          </w:r>
        </w:sdtContent>
      </w:sdt>
      <w:r>
        <w:t xml:space="preserve">   alle ore </w:t>
      </w:r>
      <w:sdt>
        <w:sdtPr>
          <w:id w:val="8284993"/>
          <w:placeholder>
            <w:docPart w:val="A62CC467CE5C4B4792AB706273FF53D2"/>
          </w:placeholder>
          <w:showingPlcHdr/>
          <w:text/>
        </w:sdtPr>
        <w:sdtEndPr/>
        <w:sdtContent>
          <w:r w:rsidR="009A473B" w:rsidRPr="00073ADF">
            <w:rPr>
              <w:rStyle w:val="Testosegnaposto"/>
            </w:rPr>
            <w:t>testo</w:t>
          </w:r>
        </w:sdtContent>
      </w:sdt>
      <w:r>
        <w:t xml:space="preserve">        per n. </w:t>
      </w:r>
      <w:sdt>
        <w:sdtPr>
          <w:id w:val="8284994"/>
          <w:placeholder>
            <w:docPart w:val="A62CC467CE5C4B4792AB706273FF53D2"/>
          </w:placeholder>
          <w:showingPlcHdr/>
          <w:text/>
        </w:sdtPr>
        <w:sdtEndPr/>
        <w:sdtContent>
          <w:r w:rsidR="009A473B" w:rsidRPr="00073ADF">
            <w:rPr>
              <w:rStyle w:val="Testosegnaposto"/>
            </w:rPr>
            <w:t>testo</w:t>
          </w:r>
        </w:sdtContent>
      </w:sdt>
      <w:r>
        <w:t xml:space="preserve"> ore</w:t>
      </w:r>
    </w:p>
    <w:p w:rsidR="009A473B" w:rsidRDefault="009A473B" w:rsidP="006C28FD">
      <w:pPr>
        <w:pStyle w:val="Corpodeltesto3"/>
        <w:ind w:right="0"/>
      </w:pPr>
    </w:p>
    <w:p w:rsidR="006E6F46" w:rsidRPr="007E718F" w:rsidRDefault="00C14D28" w:rsidP="00C14D2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b/>
        </w:rPr>
      </w:pPr>
      <w:r w:rsidRPr="007E718F">
        <w:rPr>
          <w:b/>
        </w:rPr>
        <w:t xml:space="preserve">Totale giornate lavorative </w:t>
      </w:r>
      <w:sdt>
        <w:sdtPr>
          <w:rPr>
            <w:b/>
          </w:rPr>
          <w:id w:val="8284995"/>
          <w:placeholder>
            <w:docPart w:val="7D67A8E042E34B078BFA05F649E055D2"/>
          </w:placeholder>
          <w:showingPlcHdr/>
          <w:text/>
        </w:sdtPr>
        <w:sdtEndPr/>
        <w:sdtContent>
          <w:r w:rsidR="00DF58B4" w:rsidRPr="00073ADF">
            <w:rPr>
              <w:rStyle w:val="Testosegnaposto"/>
            </w:rPr>
            <w:t>testo</w:t>
          </w:r>
        </w:sdtContent>
      </w:sdt>
      <w:r w:rsidRPr="007E718F">
        <w:rPr>
          <w:b/>
        </w:rPr>
        <w:t xml:space="preserve">                   Totale ore </w:t>
      </w:r>
      <w:sdt>
        <w:sdtPr>
          <w:rPr>
            <w:b/>
          </w:rPr>
          <w:id w:val="8284998"/>
          <w:placeholder>
            <w:docPart w:val="8D2F688D448E47A5B4C1043C7CA94E6E"/>
          </w:placeholder>
          <w:showingPlcHdr/>
          <w:text/>
        </w:sdtPr>
        <w:sdtEndPr/>
        <w:sdtContent>
          <w:r w:rsidR="00DF58B4" w:rsidRPr="00073ADF">
            <w:rPr>
              <w:rStyle w:val="Testosegnaposto"/>
            </w:rPr>
            <w:t>testo</w:t>
          </w:r>
        </w:sdtContent>
      </w:sdt>
    </w:p>
    <w:p w:rsidR="002C7127" w:rsidRDefault="002C7127" w:rsidP="002C7127">
      <w:pPr>
        <w:pStyle w:val="Corpodeltesto3"/>
        <w:ind w:right="0"/>
      </w:pPr>
    </w:p>
    <w:p w:rsidR="002C7127" w:rsidRDefault="002C7127" w:rsidP="002C7127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0"/>
      </w:pPr>
      <w:r>
        <w:t xml:space="preserve">Al termine dei periodi sopra elencati presenterà la seguente documentazione: </w:t>
      </w:r>
      <w:sdt>
        <w:sdtPr>
          <w:id w:val="8285001"/>
          <w:placeholder>
            <w:docPart w:val="7577E16FFEF44D9493810587658FD9B9"/>
          </w:placeholder>
          <w:showingPlcHdr/>
          <w:text/>
        </w:sdtPr>
        <w:sdtEndPr/>
        <w:sdtContent>
          <w:r w:rsidR="00A93AC9" w:rsidRPr="00073ADF">
            <w:rPr>
              <w:rStyle w:val="Testosegnaposto"/>
            </w:rPr>
            <w:t>testo</w:t>
          </w:r>
        </w:sdtContent>
      </w:sdt>
    </w:p>
    <w:p w:rsidR="00F1036C" w:rsidRDefault="00F1036C" w:rsidP="00F1036C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</w:pPr>
    </w:p>
    <w:p w:rsidR="00D674A2" w:rsidRDefault="007C0C53" w:rsidP="00A93AC9">
      <w:pPr>
        <w:pStyle w:val="Corpodeltesto3"/>
        <w:ind w:right="0"/>
        <w:rPr>
          <w:b/>
        </w:rPr>
      </w:pPr>
      <w:r>
        <w:t>Salerno</w:t>
      </w:r>
      <w:r w:rsidR="002C7127">
        <w:t>,</w:t>
      </w:r>
      <w:r w:rsidR="00DE54F8">
        <w:t xml:space="preserve"> </w:t>
      </w:r>
      <w:sdt>
        <w:sdtPr>
          <w:id w:val="8285004"/>
          <w:placeholder>
            <w:docPart w:val="EA949260737F4D6F8F3F8DEE3E024A3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93AC9" w:rsidRPr="00073ADF">
            <w:rPr>
              <w:rStyle w:val="Testosegnaposto"/>
            </w:rPr>
            <w:t>data</w:t>
          </w:r>
        </w:sdtContent>
      </w:sdt>
      <w:r w:rsidR="00DE54F8">
        <w:t xml:space="preserve">                   </w:t>
      </w:r>
      <w:r w:rsidR="002C7127">
        <w:t xml:space="preserve">                                  </w:t>
      </w:r>
      <w:r w:rsidR="00DE54F8">
        <w:rPr>
          <w:bCs/>
        </w:rPr>
        <w:t>In fede</w:t>
      </w:r>
      <w:r w:rsidR="00A93AC9">
        <w:rPr>
          <w:bCs/>
        </w:rPr>
        <w:t xml:space="preserve"> F.to </w:t>
      </w:r>
      <w:sdt>
        <w:sdtPr>
          <w:rPr>
            <w:bCs/>
          </w:rPr>
          <w:id w:val="8285007"/>
          <w:placeholder>
            <w:docPart w:val="83501B651E2643AF9A41AF86F9FA80BA"/>
          </w:placeholder>
          <w:showingPlcHdr/>
          <w:text/>
        </w:sdtPr>
        <w:sdtEndPr/>
        <w:sdtContent>
          <w:r w:rsidR="00A93AC9" w:rsidRPr="00073ADF">
            <w:rPr>
              <w:rStyle w:val="Testosegnaposto"/>
            </w:rPr>
            <w:t>testo</w:t>
          </w:r>
        </w:sdtContent>
      </w:sdt>
    </w:p>
    <w:sectPr w:rsidR="00D674A2" w:rsidSect="00727B20">
      <w:pgSz w:w="11906" w:h="16838"/>
      <w:pgMar w:top="284" w:right="624" w:bottom="397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B421D"/>
    <w:rsid w:val="0005381F"/>
    <w:rsid w:val="000812E5"/>
    <w:rsid w:val="000A5FEB"/>
    <w:rsid w:val="000D3D92"/>
    <w:rsid w:val="00120496"/>
    <w:rsid w:val="0014762D"/>
    <w:rsid w:val="00161DB2"/>
    <w:rsid w:val="001D4AC2"/>
    <w:rsid w:val="00206D01"/>
    <w:rsid w:val="002C7127"/>
    <w:rsid w:val="00323A88"/>
    <w:rsid w:val="00420589"/>
    <w:rsid w:val="00425365"/>
    <w:rsid w:val="00443E2F"/>
    <w:rsid w:val="005B421D"/>
    <w:rsid w:val="005D7B29"/>
    <w:rsid w:val="005F370F"/>
    <w:rsid w:val="00644B8E"/>
    <w:rsid w:val="0065433A"/>
    <w:rsid w:val="006A7253"/>
    <w:rsid w:val="006C28FD"/>
    <w:rsid w:val="006E6F46"/>
    <w:rsid w:val="00727B20"/>
    <w:rsid w:val="00761E2B"/>
    <w:rsid w:val="007C0C53"/>
    <w:rsid w:val="007E718F"/>
    <w:rsid w:val="00820824"/>
    <w:rsid w:val="008339EE"/>
    <w:rsid w:val="0087792B"/>
    <w:rsid w:val="008B7506"/>
    <w:rsid w:val="009A473B"/>
    <w:rsid w:val="009C1258"/>
    <w:rsid w:val="00A93AC9"/>
    <w:rsid w:val="00B6251A"/>
    <w:rsid w:val="00B66E84"/>
    <w:rsid w:val="00BC04BD"/>
    <w:rsid w:val="00C14D28"/>
    <w:rsid w:val="00D4525A"/>
    <w:rsid w:val="00D674A2"/>
    <w:rsid w:val="00DB246E"/>
    <w:rsid w:val="00DE54F8"/>
    <w:rsid w:val="00DF58B4"/>
    <w:rsid w:val="00E3132D"/>
    <w:rsid w:val="00E7271B"/>
    <w:rsid w:val="00ED66C0"/>
    <w:rsid w:val="00F1036C"/>
    <w:rsid w:val="00F10512"/>
    <w:rsid w:val="00F91F21"/>
    <w:rsid w:val="00FA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01A47"/>
  <w15:docId w15:val="{543A07DC-3404-4357-8F44-C74AE596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2E5"/>
  </w:style>
  <w:style w:type="paragraph" w:styleId="Titolo1">
    <w:name w:val="heading 1"/>
    <w:basedOn w:val="Normale"/>
    <w:next w:val="Normale"/>
    <w:qFormat/>
    <w:rsid w:val="000812E5"/>
    <w:pPr>
      <w:keepNext/>
      <w:ind w:right="567"/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0812E5"/>
    <w:pPr>
      <w:keepNext/>
      <w:ind w:right="567"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812E5"/>
    <w:pPr>
      <w:jc w:val="center"/>
    </w:pPr>
    <w:rPr>
      <w:sz w:val="28"/>
    </w:rPr>
  </w:style>
  <w:style w:type="paragraph" w:styleId="Sottotitolo">
    <w:name w:val="Subtitle"/>
    <w:basedOn w:val="Normale"/>
    <w:qFormat/>
    <w:rsid w:val="000812E5"/>
    <w:pPr>
      <w:jc w:val="center"/>
    </w:pPr>
    <w:rPr>
      <w:b/>
      <w:sz w:val="24"/>
    </w:rPr>
  </w:style>
  <w:style w:type="paragraph" w:styleId="Corpotesto">
    <w:name w:val="Body Text"/>
    <w:basedOn w:val="Normale"/>
    <w:rsid w:val="000812E5"/>
    <w:pPr>
      <w:ind w:right="567"/>
      <w:jc w:val="both"/>
    </w:pPr>
    <w:rPr>
      <w:sz w:val="28"/>
    </w:rPr>
  </w:style>
  <w:style w:type="paragraph" w:styleId="Corpodeltesto2">
    <w:name w:val="Body Text 2"/>
    <w:basedOn w:val="Normale"/>
    <w:rsid w:val="000812E5"/>
    <w:pPr>
      <w:ind w:right="567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0812E5"/>
    <w:pPr>
      <w:ind w:right="567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BC04B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6A7253"/>
    <w:rPr>
      <w:color w:val="808080"/>
    </w:rPr>
  </w:style>
  <w:style w:type="character" w:customStyle="1" w:styleId="Stile4">
    <w:name w:val="Stile4"/>
    <w:basedOn w:val="Enfasigrassetto"/>
    <w:uiPriority w:val="1"/>
    <w:rsid w:val="00DF58B4"/>
    <w:rPr>
      <w:rFonts w:ascii="Arial" w:hAnsi="Arial"/>
      <w:b/>
      <w:bCs/>
      <w:i/>
      <w:caps/>
      <w:sz w:val="20"/>
    </w:rPr>
  </w:style>
  <w:style w:type="character" w:styleId="Enfasigrassetto">
    <w:name w:val="Strong"/>
    <w:basedOn w:val="Carpredefinitoparagrafo"/>
    <w:qFormat/>
    <w:rsid w:val="00DF58B4"/>
    <w:rPr>
      <w:b/>
      <w:bCs/>
    </w:rPr>
  </w:style>
  <w:style w:type="character" w:styleId="Collegamentoipertestuale">
    <w:name w:val="Hyperlink"/>
    <w:basedOn w:val="Carpredefinitoparagrafo"/>
    <w:semiHidden/>
    <w:unhideWhenUsed/>
    <w:rsid w:val="00E31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ic8b600g@istruzione.i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7D65F8-48EA-4113-A735-A4A997AF4B9A}"/>
      </w:docPartPr>
      <w:docPartBody>
        <w:p w:rsidR="004F52B6" w:rsidRDefault="004F52B6">
          <w:r w:rsidRPr="00073ADF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282AF8-B590-412A-A1B1-A97715C4D155}"/>
      </w:docPartPr>
      <w:docPartBody>
        <w:p w:rsidR="004F52B6" w:rsidRDefault="004F52B6">
          <w:r w:rsidRPr="00073AD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7DD63A4CE9F4545AC9E769220FAFF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6504D6-E988-46BE-A8B2-D59DC2D8163F}"/>
      </w:docPartPr>
      <w:docPartBody>
        <w:p w:rsidR="004F52B6" w:rsidRDefault="00AC602C" w:rsidP="00AC602C">
          <w:pPr>
            <w:pStyle w:val="D7DD63A4CE9F4545AC9E769220FAFF621"/>
          </w:pPr>
          <w:r w:rsidRPr="006D1340">
            <w:rPr>
              <w:rStyle w:val="Testosegnaposto"/>
            </w:rPr>
            <w:t>Scegliere un elemento.</w:t>
          </w:r>
        </w:p>
      </w:docPartBody>
    </w:docPart>
    <w:docPart>
      <w:docPartPr>
        <w:name w:val="6A969B73BAF34B4A8331A421CF758B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E18E43-B584-4FCE-AFAF-DB2A91C91B76}"/>
      </w:docPartPr>
      <w:docPartBody>
        <w:p w:rsidR="004F52B6" w:rsidRDefault="00AC602C" w:rsidP="00AC602C">
          <w:pPr>
            <w:pStyle w:val="6A969B73BAF34B4A8331A421CF758BB41"/>
          </w:pPr>
          <w:r w:rsidRPr="002D0AF7">
            <w:rPr>
              <w:rStyle w:val="Testosegnaposto"/>
            </w:rPr>
            <w:t>Scegliere un elemento.</w:t>
          </w:r>
        </w:p>
      </w:docPartBody>
    </w:docPart>
    <w:docPart>
      <w:docPartPr>
        <w:name w:val="0086BC5CCDB448388A2959ECA48E66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CBED02-21E1-45A3-8CD5-6A82783C1E0F}"/>
      </w:docPartPr>
      <w:docPartBody>
        <w:p w:rsidR="004F52B6" w:rsidRDefault="00AC602C" w:rsidP="00AC602C">
          <w:pPr>
            <w:pStyle w:val="0086BC5CCDB448388A2959ECA48E66671"/>
          </w:pPr>
          <w:r w:rsidRPr="00073ADF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5139AEFCD3E34F33A872FD3109B5E5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F18B0C-D22B-4596-BA99-2D2ECF45382E}"/>
      </w:docPartPr>
      <w:docPartBody>
        <w:p w:rsidR="004F52B6" w:rsidRDefault="00AC602C" w:rsidP="00AC602C">
          <w:pPr>
            <w:pStyle w:val="5139AEFCD3E34F33A872FD3109B5E5471"/>
          </w:pPr>
          <w:r w:rsidRPr="00073ADF">
            <w:rPr>
              <w:rStyle w:val="Testosegnaposto"/>
            </w:rPr>
            <w:t>testo</w:t>
          </w:r>
        </w:p>
      </w:docPartBody>
    </w:docPart>
    <w:docPart>
      <w:docPartPr>
        <w:name w:val="87EEDD7F7ABF402BBC565D9D10EF9C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BE5634-8C57-4C42-88DE-1C10A034F8C2}"/>
      </w:docPartPr>
      <w:docPartBody>
        <w:p w:rsidR="004F52B6" w:rsidRDefault="00AC602C" w:rsidP="00AC602C">
          <w:pPr>
            <w:pStyle w:val="87EEDD7F7ABF402BBC565D9D10EF9C491"/>
          </w:pPr>
          <w:r w:rsidRPr="00073ADF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953BCC85C270403D8B18D793A1BDBE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4EAD8D-45A3-4674-8092-643B2E235376}"/>
      </w:docPartPr>
      <w:docPartBody>
        <w:p w:rsidR="004F52B6" w:rsidRDefault="00AC602C" w:rsidP="00AC602C">
          <w:pPr>
            <w:pStyle w:val="953BCC85C270403D8B18D793A1BDBEAE1"/>
          </w:pPr>
          <w:r w:rsidRPr="00073ADF">
            <w:rPr>
              <w:rStyle w:val="Testosegnaposto"/>
            </w:rPr>
            <w:t>testo</w:t>
          </w:r>
        </w:p>
      </w:docPartBody>
    </w:docPart>
    <w:docPart>
      <w:docPartPr>
        <w:name w:val="919FE5A77DE841A0870F6ECBD69D4D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1EC5FF-7A58-44DC-9B12-34B16893B467}"/>
      </w:docPartPr>
      <w:docPartBody>
        <w:p w:rsidR="004F52B6" w:rsidRDefault="00AC602C" w:rsidP="00AC602C">
          <w:pPr>
            <w:pStyle w:val="919FE5A77DE841A0870F6ECBD69D4DF71"/>
          </w:pPr>
          <w:r w:rsidRPr="00073ADF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7CC3F78FD2D54B6F92870D171F9295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B10CD0-A884-497E-96C3-2AA43F64DBA2}"/>
      </w:docPartPr>
      <w:docPartBody>
        <w:p w:rsidR="004F52B6" w:rsidRDefault="00AC602C" w:rsidP="00AC602C">
          <w:pPr>
            <w:pStyle w:val="7CC3F78FD2D54B6F92870D171F9295A81"/>
          </w:pPr>
          <w:r w:rsidRPr="00073ADF">
            <w:rPr>
              <w:rStyle w:val="Testosegnaposto"/>
            </w:rPr>
            <w:t>testo</w:t>
          </w:r>
        </w:p>
      </w:docPartBody>
    </w:docPart>
    <w:docPart>
      <w:docPartPr>
        <w:name w:val="98880F38E216458386B8EBA5A6249B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6C4185-F918-4C96-A33E-9F750C276C1A}"/>
      </w:docPartPr>
      <w:docPartBody>
        <w:p w:rsidR="004F52B6" w:rsidRDefault="00AC602C" w:rsidP="00AC602C">
          <w:pPr>
            <w:pStyle w:val="98880F38E216458386B8EBA5A6249BC41"/>
          </w:pPr>
          <w:r w:rsidRPr="00073ADF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2293478FDE0442FB9C9086990D72E8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E393B8-55D5-422B-B1B5-06537CEB5269}"/>
      </w:docPartPr>
      <w:docPartBody>
        <w:p w:rsidR="004F52B6" w:rsidRDefault="00AC602C" w:rsidP="00AC602C">
          <w:pPr>
            <w:pStyle w:val="2293478FDE0442FB9C9086990D72E84B1"/>
          </w:pPr>
          <w:r w:rsidRPr="00073ADF">
            <w:rPr>
              <w:rStyle w:val="Testosegnaposto"/>
            </w:rPr>
            <w:t>testo</w:t>
          </w:r>
        </w:p>
      </w:docPartBody>
    </w:docPart>
    <w:docPart>
      <w:docPartPr>
        <w:name w:val="195D567BC3CB4D3592C69A984184E1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2E9AAD-D180-4893-B532-C80241CCF7A0}"/>
      </w:docPartPr>
      <w:docPartBody>
        <w:p w:rsidR="004F52B6" w:rsidRDefault="00AC602C" w:rsidP="00AC602C">
          <w:pPr>
            <w:pStyle w:val="195D567BC3CB4D3592C69A984184E1F11"/>
          </w:pPr>
          <w:r w:rsidRPr="00073ADF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BF693DAB51224CCE8D45F5DD1E90FA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6403B4-242B-46BE-9F3A-05602D7E0B9A}"/>
      </w:docPartPr>
      <w:docPartBody>
        <w:p w:rsidR="004F52B6" w:rsidRDefault="00AC602C" w:rsidP="00AC602C">
          <w:pPr>
            <w:pStyle w:val="BF693DAB51224CCE8D45F5DD1E90FAB41"/>
          </w:pPr>
          <w:r w:rsidRPr="00073ADF">
            <w:rPr>
              <w:rStyle w:val="Testosegnaposto"/>
            </w:rPr>
            <w:t>testo</w:t>
          </w:r>
        </w:p>
      </w:docPartBody>
    </w:docPart>
    <w:docPart>
      <w:docPartPr>
        <w:name w:val="E54EE2975F5341F083DF442DF3AF99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9C3D01-9871-4508-8E3D-3178A9DC6955}"/>
      </w:docPartPr>
      <w:docPartBody>
        <w:p w:rsidR="004F52B6" w:rsidRDefault="00AC602C" w:rsidP="00AC602C">
          <w:pPr>
            <w:pStyle w:val="E54EE2975F5341F083DF442DF3AF998A1"/>
          </w:pPr>
          <w:r w:rsidRPr="00073ADF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AEB3C792C4E44470BE58FC21DF06B5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CC1613-CB8E-4D77-A1F4-85D8881D87D6}"/>
      </w:docPartPr>
      <w:docPartBody>
        <w:p w:rsidR="004F52B6" w:rsidRDefault="00AC602C" w:rsidP="00AC602C">
          <w:pPr>
            <w:pStyle w:val="AEB3C792C4E44470BE58FC21DF06B5331"/>
          </w:pPr>
          <w:r w:rsidRPr="00073ADF">
            <w:rPr>
              <w:rStyle w:val="Testosegnaposto"/>
            </w:rPr>
            <w:t>testo</w:t>
          </w:r>
        </w:p>
      </w:docPartBody>
    </w:docPart>
    <w:docPart>
      <w:docPartPr>
        <w:name w:val="CB007D37493A42848388FF1D61D669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589ED4-115C-47D7-B906-061AB3370560}"/>
      </w:docPartPr>
      <w:docPartBody>
        <w:p w:rsidR="004F52B6" w:rsidRDefault="00AC602C" w:rsidP="00AC602C">
          <w:pPr>
            <w:pStyle w:val="CB007D37493A42848388FF1D61D669151"/>
          </w:pPr>
          <w:r w:rsidRPr="00073ADF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A62CC467CE5C4B4792AB706273FF53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066C4A-DE17-45B5-92A4-8C79D29F4670}"/>
      </w:docPartPr>
      <w:docPartBody>
        <w:p w:rsidR="004F52B6" w:rsidRDefault="00AC602C" w:rsidP="00AC602C">
          <w:pPr>
            <w:pStyle w:val="A62CC467CE5C4B4792AB706273FF53D21"/>
          </w:pPr>
          <w:r w:rsidRPr="00073ADF">
            <w:rPr>
              <w:rStyle w:val="Testosegnaposto"/>
            </w:rPr>
            <w:t>testo</w:t>
          </w:r>
        </w:p>
      </w:docPartBody>
    </w:docPart>
    <w:docPart>
      <w:docPartPr>
        <w:name w:val="D5E5F2FEBAFC43D0B86C022BBD0390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807F57-BBCA-4F68-9658-91EF8E670199}"/>
      </w:docPartPr>
      <w:docPartBody>
        <w:p w:rsidR="0022572D" w:rsidRDefault="00AC602C" w:rsidP="00AC602C">
          <w:pPr>
            <w:pStyle w:val="D5E5F2FEBAFC43D0B86C022BBD03904C"/>
          </w:pPr>
          <w:r w:rsidRPr="00073AD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00B178B826D409386EF269FE06F7A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F46B5-F474-4831-B416-11C3CF5859C8}"/>
      </w:docPartPr>
      <w:docPartBody>
        <w:p w:rsidR="0022572D" w:rsidRDefault="00AC602C" w:rsidP="00AC602C">
          <w:pPr>
            <w:pStyle w:val="200B178B826D409386EF269FE06F7AC7"/>
          </w:pPr>
          <w:r w:rsidRPr="00073ADF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9EF8381DFDDE4A3BB5F29A5642CE88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5501CB-445D-40E4-8CA0-578FD3E1DCA9}"/>
      </w:docPartPr>
      <w:docPartBody>
        <w:p w:rsidR="0022572D" w:rsidRDefault="00AC602C" w:rsidP="00AC602C">
          <w:pPr>
            <w:pStyle w:val="9EF8381DFDDE4A3BB5F29A5642CE8810"/>
          </w:pPr>
          <w:r w:rsidRPr="00073ADF">
            <w:rPr>
              <w:rStyle w:val="Testosegnaposto"/>
            </w:rPr>
            <w:t>testo</w:t>
          </w:r>
        </w:p>
      </w:docPartBody>
    </w:docPart>
    <w:docPart>
      <w:docPartPr>
        <w:name w:val="91B3D53E133D481D80281441D88466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C6D678-FB63-4648-B6B0-1DF5CDB75BDA}"/>
      </w:docPartPr>
      <w:docPartBody>
        <w:p w:rsidR="0022572D" w:rsidRDefault="00AC602C" w:rsidP="00AC602C">
          <w:pPr>
            <w:pStyle w:val="91B3D53E133D481D80281441D88466B6"/>
          </w:pPr>
          <w:r w:rsidRPr="00073ADF">
            <w:rPr>
              <w:rStyle w:val="Testosegnaposto"/>
            </w:rPr>
            <w:t>testo</w:t>
          </w:r>
        </w:p>
      </w:docPartBody>
    </w:docPart>
    <w:docPart>
      <w:docPartPr>
        <w:name w:val="4F89D6CD8D184AE18438BD74179631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F9E370-9F52-4E93-A719-08B4474F3F61}"/>
      </w:docPartPr>
      <w:docPartBody>
        <w:p w:rsidR="0022572D" w:rsidRDefault="00AC602C" w:rsidP="00AC602C">
          <w:pPr>
            <w:pStyle w:val="4F89D6CD8D184AE18438BD7417963129"/>
          </w:pPr>
          <w:r w:rsidRPr="00073ADF">
            <w:rPr>
              <w:rStyle w:val="Testosegnaposto"/>
            </w:rPr>
            <w:t>testo</w:t>
          </w:r>
        </w:p>
      </w:docPartBody>
    </w:docPart>
    <w:docPart>
      <w:docPartPr>
        <w:name w:val="7D67A8E042E34B078BFA05F649E055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FBBBB9-2715-4893-996A-5C547934C003}"/>
      </w:docPartPr>
      <w:docPartBody>
        <w:p w:rsidR="0022572D" w:rsidRDefault="00AC602C" w:rsidP="00AC602C">
          <w:pPr>
            <w:pStyle w:val="7D67A8E042E34B078BFA05F649E055D2"/>
          </w:pPr>
          <w:r w:rsidRPr="00073ADF">
            <w:rPr>
              <w:rStyle w:val="Testosegnaposto"/>
            </w:rPr>
            <w:t>testo</w:t>
          </w:r>
        </w:p>
      </w:docPartBody>
    </w:docPart>
    <w:docPart>
      <w:docPartPr>
        <w:name w:val="8D2F688D448E47A5B4C1043C7CA94E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88891-46B1-435B-8B1E-1D13D8FD21D5}"/>
      </w:docPartPr>
      <w:docPartBody>
        <w:p w:rsidR="0022572D" w:rsidRDefault="00AC602C" w:rsidP="00AC602C">
          <w:pPr>
            <w:pStyle w:val="8D2F688D448E47A5B4C1043C7CA94E6E"/>
          </w:pPr>
          <w:r w:rsidRPr="00073ADF">
            <w:rPr>
              <w:rStyle w:val="Testosegnaposto"/>
            </w:rPr>
            <w:t>testo</w:t>
          </w:r>
        </w:p>
      </w:docPartBody>
    </w:docPart>
    <w:docPart>
      <w:docPartPr>
        <w:name w:val="7577E16FFEF44D9493810587658FD9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E73CBF-AEA7-45D2-A730-DAE07A9C523F}"/>
      </w:docPartPr>
      <w:docPartBody>
        <w:p w:rsidR="0022572D" w:rsidRDefault="00AC602C" w:rsidP="00AC602C">
          <w:pPr>
            <w:pStyle w:val="7577E16FFEF44D9493810587658FD9B9"/>
          </w:pPr>
          <w:r w:rsidRPr="00073ADF">
            <w:rPr>
              <w:rStyle w:val="Testosegnaposto"/>
            </w:rPr>
            <w:t>testo</w:t>
          </w:r>
        </w:p>
      </w:docPartBody>
    </w:docPart>
    <w:docPart>
      <w:docPartPr>
        <w:name w:val="EA949260737F4D6F8F3F8DEE3E024A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FEF6AD-7381-4107-B048-9706CCA6C228}"/>
      </w:docPartPr>
      <w:docPartBody>
        <w:p w:rsidR="0022572D" w:rsidRDefault="00AC602C" w:rsidP="00AC602C">
          <w:pPr>
            <w:pStyle w:val="EA949260737F4D6F8F3F8DEE3E024A3F"/>
          </w:pPr>
          <w:r w:rsidRPr="00073ADF">
            <w:rPr>
              <w:rStyle w:val="Testosegnaposto"/>
            </w:rPr>
            <w:t>data</w:t>
          </w:r>
        </w:p>
      </w:docPartBody>
    </w:docPart>
    <w:docPart>
      <w:docPartPr>
        <w:name w:val="83501B651E2643AF9A41AF86F9FA80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73B4E-9A53-45AE-A799-0891F92B5DBC}"/>
      </w:docPartPr>
      <w:docPartBody>
        <w:p w:rsidR="0022572D" w:rsidRDefault="00AC602C" w:rsidP="00AC602C">
          <w:pPr>
            <w:pStyle w:val="83501B651E2643AF9A41AF86F9FA80BA"/>
          </w:pPr>
          <w:r w:rsidRPr="00073ADF">
            <w:rPr>
              <w:rStyle w:val="Testosegnaposto"/>
            </w:rPr>
            <w:t>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F52B6"/>
    <w:rsid w:val="0022572D"/>
    <w:rsid w:val="004F52B6"/>
    <w:rsid w:val="008937FD"/>
    <w:rsid w:val="00AC602C"/>
    <w:rsid w:val="00B0769D"/>
    <w:rsid w:val="00F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0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C602C"/>
    <w:rPr>
      <w:color w:val="808080"/>
    </w:rPr>
  </w:style>
  <w:style w:type="paragraph" w:customStyle="1" w:styleId="3A81A62EB9494C7DADA4D972B18FF8A5">
    <w:name w:val="3A81A62EB9494C7DADA4D972B18FF8A5"/>
    <w:rsid w:val="004F52B6"/>
  </w:style>
  <w:style w:type="paragraph" w:customStyle="1" w:styleId="F9149680C6F147BBA8E1A5B8EEE6219A">
    <w:name w:val="F9149680C6F147BBA8E1A5B8EEE6219A"/>
    <w:rsid w:val="004F52B6"/>
  </w:style>
  <w:style w:type="paragraph" w:customStyle="1" w:styleId="D7DD63A4CE9F4545AC9E769220FAFF62">
    <w:name w:val="D7DD63A4CE9F4545AC9E769220FAFF62"/>
    <w:rsid w:val="004F52B6"/>
  </w:style>
  <w:style w:type="paragraph" w:customStyle="1" w:styleId="6A969B73BAF34B4A8331A421CF758BB4">
    <w:name w:val="6A969B73BAF34B4A8331A421CF758BB4"/>
    <w:rsid w:val="004F52B6"/>
  </w:style>
  <w:style w:type="paragraph" w:customStyle="1" w:styleId="0086BC5CCDB448388A2959ECA48E6667">
    <w:name w:val="0086BC5CCDB448388A2959ECA48E6667"/>
    <w:rsid w:val="004F52B6"/>
  </w:style>
  <w:style w:type="paragraph" w:customStyle="1" w:styleId="5139AEFCD3E34F33A872FD3109B5E547">
    <w:name w:val="5139AEFCD3E34F33A872FD3109B5E547"/>
    <w:rsid w:val="004F52B6"/>
  </w:style>
  <w:style w:type="paragraph" w:customStyle="1" w:styleId="87EEDD7F7ABF402BBC565D9D10EF9C49">
    <w:name w:val="87EEDD7F7ABF402BBC565D9D10EF9C49"/>
    <w:rsid w:val="004F52B6"/>
  </w:style>
  <w:style w:type="paragraph" w:customStyle="1" w:styleId="953BCC85C270403D8B18D793A1BDBEAE">
    <w:name w:val="953BCC85C270403D8B18D793A1BDBEAE"/>
    <w:rsid w:val="004F52B6"/>
  </w:style>
  <w:style w:type="paragraph" w:customStyle="1" w:styleId="919FE5A77DE841A0870F6ECBD69D4DF7">
    <w:name w:val="919FE5A77DE841A0870F6ECBD69D4DF7"/>
    <w:rsid w:val="004F52B6"/>
  </w:style>
  <w:style w:type="paragraph" w:customStyle="1" w:styleId="7CC3F78FD2D54B6F92870D171F9295A8">
    <w:name w:val="7CC3F78FD2D54B6F92870D171F9295A8"/>
    <w:rsid w:val="004F52B6"/>
  </w:style>
  <w:style w:type="paragraph" w:customStyle="1" w:styleId="98880F38E216458386B8EBA5A6249BC4">
    <w:name w:val="98880F38E216458386B8EBA5A6249BC4"/>
    <w:rsid w:val="004F52B6"/>
  </w:style>
  <w:style w:type="paragraph" w:customStyle="1" w:styleId="2293478FDE0442FB9C9086990D72E84B">
    <w:name w:val="2293478FDE0442FB9C9086990D72E84B"/>
    <w:rsid w:val="004F52B6"/>
  </w:style>
  <w:style w:type="paragraph" w:customStyle="1" w:styleId="195D567BC3CB4D3592C69A984184E1F1">
    <w:name w:val="195D567BC3CB4D3592C69A984184E1F1"/>
    <w:rsid w:val="004F52B6"/>
  </w:style>
  <w:style w:type="paragraph" w:customStyle="1" w:styleId="BF693DAB51224CCE8D45F5DD1E90FAB4">
    <w:name w:val="BF693DAB51224CCE8D45F5DD1E90FAB4"/>
    <w:rsid w:val="004F52B6"/>
  </w:style>
  <w:style w:type="paragraph" w:customStyle="1" w:styleId="E54EE2975F5341F083DF442DF3AF998A">
    <w:name w:val="E54EE2975F5341F083DF442DF3AF998A"/>
    <w:rsid w:val="004F52B6"/>
  </w:style>
  <w:style w:type="paragraph" w:customStyle="1" w:styleId="AEB3C792C4E44470BE58FC21DF06B533">
    <w:name w:val="AEB3C792C4E44470BE58FC21DF06B533"/>
    <w:rsid w:val="004F52B6"/>
  </w:style>
  <w:style w:type="paragraph" w:customStyle="1" w:styleId="CB007D37493A42848388FF1D61D66915">
    <w:name w:val="CB007D37493A42848388FF1D61D66915"/>
    <w:rsid w:val="004F52B6"/>
  </w:style>
  <w:style w:type="paragraph" w:customStyle="1" w:styleId="A62CC467CE5C4B4792AB706273FF53D2">
    <w:name w:val="A62CC467CE5C4B4792AB706273FF53D2"/>
    <w:rsid w:val="004F52B6"/>
  </w:style>
  <w:style w:type="paragraph" w:customStyle="1" w:styleId="D5E5F2FEBAFC43D0B86C022BBD03904C">
    <w:name w:val="D5E5F2FEBAFC43D0B86C022BBD03904C"/>
    <w:rsid w:val="00AC602C"/>
    <w:pPr>
      <w:spacing w:after="0" w:line="240" w:lineRule="auto"/>
      <w:ind w:right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7DD63A4CE9F4545AC9E769220FAFF621">
    <w:name w:val="D7DD63A4CE9F4545AC9E769220FAFF621"/>
    <w:rsid w:val="00AC602C"/>
    <w:pPr>
      <w:spacing w:after="0" w:line="240" w:lineRule="auto"/>
      <w:ind w:right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A969B73BAF34B4A8331A421CF758BB41">
    <w:name w:val="6A969B73BAF34B4A8331A421CF758BB41"/>
    <w:rsid w:val="00AC602C"/>
    <w:pPr>
      <w:spacing w:after="0" w:line="240" w:lineRule="auto"/>
      <w:ind w:right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00B178B826D409386EF269FE06F7AC7">
    <w:name w:val="200B178B826D409386EF269FE06F7AC7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9EF8381DFDDE4A3BB5F29A5642CE8810">
    <w:name w:val="9EF8381DFDDE4A3BB5F29A5642CE8810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91B3D53E133D481D80281441D88466B6">
    <w:name w:val="91B3D53E133D481D80281441D88466B6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4F89D6CD8D184AE18438BD7417963129">
    <w:name w:val="4F89D6CD8D184AE18438BD7417963129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0086BC5CCDB448388A2959ECA48E66671">
    <w:name w:val="0086BC5CCDB448388A2959ECA48E66671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5139AEFCD3E34F33A872FD3109B5E5471">
    <w:name w:val="5139AEFCD3E34F33A872FD3109B5E5471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87EEDD7F7ABF402BBC565D9D10EF9C491">
    <w:name w:val="87EEDD7F7ABF402BBC565D9D10EF9C491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953BCC85C270403D8B18D793A1BDBEAE1">
    <w:name w:val="953BCC85C270403D8B18D793A1BDBEAE1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919FE5A77DE841A0870F6ECBD69D4DF71">
    <w:name w:val="919FE5A77DE841A0870F6ECBD69D4DF71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7CC3F78FD2D54B6F92870D171F9295A81">
    <w:name w:val="7CC3F78FD2D54B6F92870D171F9295A81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98880F38E216458386B8EBA5A6249BC41">
    <w:name w:val="98880F38E216458386B8EBA5A6249BC41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2293478FDE0442FB9C9086990D72E84B1">
    <w:name w:val="2293478FDE0442FB9C9086990D72E84B1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195D567BC3CB4D3592C69A984184E1F11">
    <w:name w:val="195D567BC3CB4D3592C69A984184E1F11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BF693DAB51224CCE8D45F5DD1E90FAB41">
    <w:name w:val="BF693DAB51224CCE8D45F5DD1E90FAB41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E54EE2975F5341F083DF442DF3AF998A1">
    <w:name w:val="E54EE2975F5341F083DF442DF3AF998A1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AEB3C792C4E44470BE58FC21DF06B5331">
    <w:name w:val="AEB3C792C4E44470BE58FC21DF06B5331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CB007D37493A42848388FF1D61D669151">
    <w:name w:val="CB007D37493A42848388FF1D61D669151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A62CC467CE5C4B4792AB706273FF53D21">
    <w:name w:val="A62CC467CE5C4B4792AB706273FF53D21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7D67A8E042E34B078BFA05F649E055D2">
    <w:name w:val="7D67A8E042E34B078BFA05F649E055D2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8D2F688D448E47A5B4C1043C7CA94E6E">
    <w:name w:val="8D2F688D448E47A5B4C1043C7CA94E6E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7577E16FFEF44D9493810587658FD9B9">
    <w:name w:val="7577E16FFEF44D9493810587658FD9B9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EA949260737F4D6F8F3F8DEE3E024A3F">
    <w:name w:val="EA949260737F4D6F8F3F8DEE3E024A3F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83501B651E2643AF9A41AF86F9FA80BA">
    <w:name w:val="83501B651E2643AF9A41AF86F9FA80BA"/>
    <w:rsid w:val="00AC602C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7B17E7D931AB40F7A4F7743C656E0096">
    <w:name w:val="7B17E7D931AB40F7A4F7743C656E0096"/>
    <w:rsid w:val="00AC602C"/>
  </w:style>
  <w:style w:type="paragraph" w:customStyle="1" w:styleId="0044DE6C9B884637BE93071E30736185">
    <w:name w:val="0044DE6C9B884637BE93071E30736185"/>
    <w:rsid w:val="00AC6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00CA0-C6CC-42FB-B652-0FDE2FF0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ITG SORA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ITG SORA</dc:creator>
  <cp:keywords/>
  <cp:lastModifiedBy>Utente</cp:lastModifiedBy>
  <cp:revision>4</cp:revision>
  <cp:lastPrinted>2010-03-26T06:13:00Z</cp:lastPrinted>
  <dcterms:created xsi:type="dcterms:W3CDTF">2019-10-16T21:06:00Z</dcterms:created>
  <dcterms:modified xsi:type="dcterms:W3CDTF">2020-09-24T21:26:00Z</dcterms:modified>
</cp:coreProperties>
</file>